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D5" w:rsidRPr="000E3FD5" w:rsidRDefault="000E3FD5" w:rsidP="000E3FD5">
      <w:pPr>
        <w:shd w:val="clear" w:color="auto" w:fill="BE1A8D"/>
        <w:spacing w:after="136" w:line="611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FD5">
        <w:rPr>
          <w:rFonts w:ascii="inherit" w:eastAsia="Times New Roman" w:hAnsi="inherit" w:cs="Times New Roman"/>
          <w:caps/>
          <w:color w:val="FFFFFF"/>
          <w:sz w:val="41"/>
          <w:szCs w:val="41"/>
          <w:lang w:eastAsia="pl-PL"/>
        </w:rPr>
        <w:t>RANKING LICEÓW WARSZAWSKICH 2019</w:t>
      </w:r>
      <w:r>
        <w:rPr>
          <w:rFonts w:ascii="inherit" w:eastAsia="Times New Roman" w:hAnsi="inherit" w:cs="Times New Roman"/>
          <w:caps/>
          <w:color w:val="FFFFFF"/>
          <w:sz w:val="41"/>
          <w:szCs w:val="41"/>
          <w:lang w:eastAsia="pl-PL"/>
        </w:rPr>
        <w:t xml:space="preserve">                                                </w:t>
      </w:r>
      <w:r w:rsidRPr="000E3FD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49.6pt;height:18.35pt" o:ole="">
            <v:imagedata r:id="rId5" o:title=""/>
          </v:shape>
          <w:control r:id="rId6" w:name="DefaultOcxName" w:shapeid="_x0000_i1201"/>
        </w:object>
      </w:r>
    </w:p>
    <w:tbl>
      <w:tblPr>
        <w:tblW w:w="10868" w:type="dxa"/>
        <w:jc w:val="center"/>
        <w:tblCellSpacing w:w="15" w:type="dxa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6013"/>
        <w:gridCol w:w="1584"/>
        <w:gridCol w:w="299"/>
        <w:gridCol w:w="299"/>
        <w:gridCol w:w="299"/>
        <w:gridCol w:w="686"/>
        <w:gridCol w:w="643"/>
        <w:gridCol w:w="592"/>
      </w:tblGrid>
      <w:tr w:rsidR="000E3FD5" w:rsidRPr="000E3FD5" w:rsidTr="000E3FD5">
        <w:trPr>
          <w:tblHeader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D5" w:rsidRDefault="000E3FD5" w:rsidP="000E3FD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  <w:p w:rsidR="000E3FD5" w:rsidRDefault="000E3FD5" w:rsidP="000E3FD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  <w:p w:rsidR="000E3FD5" w:rsidRDefault="000E3FD5" w:rsidP="000E3FD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  <w:p w:rsidR="000E3FD5" w:rsidRDefault="000E3FD5" w:rsidP="000E3FD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  <w:p w:rsidR="000E3FD5" w:rsidRPr="000E3FD5" w:rsidRDefault="000E3FD5" w:rsidP="000E3FD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D5" w:rsidRPr="000E3FD5" w:rsidRDefault="000E3FD5" w:rsidP="000E3FD5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D5" w:rsidRPr="000E3FD5" w:rsidRDefault="000E3FD5" w:rsidP="000E3FD5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Dzielnica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D5" w:rsidRPr="000E3FD5" w:rsidRDefault="000E3FD5" w:rsidP="000E3FD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18'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D5" w:rsidRPr="000E3FD5" w:rsidRDefault="000E3FD5" w:rsidP="000E3FD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17'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D5" w:rsidRPr="000E3FD5" w:rsidRDefault="000E3FD5" w:rsidP="000E3FD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16'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D5" w:rsidRPr="000E3FD5" w:rsidRDefault="000E3FD5" w:rsidP="000E3FD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WSK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D5" w:rsidRPr="000E3FD5" w:rsidRDefault="000E3FD5" w:rsidP="000E3FD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Znak </w:t>
            </w:r>
            <w:r w:rsidRPr="000E3F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br/>
              <w:t>jakości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D5" w:rsidRPr="000E3FD5" w:rsidRDefault="000E3FD5" w:rsidP="000E3FD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Profil</w:t>
            </w:r>
            <w:r w:rsidRPr="000E3F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br/>
              <w:t>szkoły</w:t>
            </w: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XIV Liceum Ogólnokształcące im. St. Staszica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" name="Obraz 1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VIII Liceum Ogólnokształcące im. Władysława IV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75.20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" name="Obraz 2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II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Dwujęz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im. Stefana Batorego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74.61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" name="Obraz 3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XXVII LO im. Tadeusza Czackiego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73.27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" name="Obraz 4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Społeczne LO STO im. Pawła Jasienicy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72.76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" name="Obraz 5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IX LO im. Klementyny Hoffmanowej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69.81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" name="Obraz 6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 LO im. Księcia Józefa Poniatowskiego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69.13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" name="Obraz 7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LXVII LO im. Jana Nowaka-Jeziorańskiego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68.70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8" name="Obraz 8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XXXIII LO Dwujęzyczne im. Mikołaja Kopernika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65.78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9" name="Obraz 9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LXIV LO im. Stanisława Ignacego Witkiewicza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65.39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0" name="Obraz 10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Społeczne LO nr 4 im. Batalionu AK "Parasol"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63.82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1" name="Obraz 11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XVIII Liceum Ogólnokształcące im. Jana Zamoyskiego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60.31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2" name="Obraz 12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XL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Dwujez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im. Stefana Żeromskiego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60.08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3" name="Obraz 13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VII LO im. Juliusza Słowackiego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58.67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4" name="Obraz 14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XVII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Dwujęz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im. A. F. Modrzewskiego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58.45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5" name="Obraz 15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VI Liceum Ogólnokształcące im. Tadeusza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Reytana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58.44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6" name="Obraz 16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XXXVII Liceum Ogólnokształcące im. J. Dąbrowskiego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58.14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7" name="Obraz 17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XXVIII LO im. Jana Kochanowskiego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57.92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8" name="Obraz 18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XV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Dwujęz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im. Narcyzy Żmichowskiej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57.57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9" name="Obraz 19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CXXII Liceum Ogólnokształcące im. Ignacego Domeyki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57.15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0" name="Obraz 20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XXII LO z Oddziałami Dwujęzycznymi im. Jose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Marti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54.43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1" name="Obraz 21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XLI Liceum Ogólnokształcące Joachima Lelewela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53.99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2" name="Obraz 22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Niepubliczne Liceum Ogólnokształcące nr 81 SGH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52.91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3" name="Obraz 23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XXXIV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Dwujęz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im. Miguela de Cervantesa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52.84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4" name="Obraz 24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XIX LO im. Powstańców Warszawy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Praga-Południe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52.69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5" name="Obraz 25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XI Liceum Ogólnokształcące im. Mikołaja Reja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52.48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6" name="Obraz 26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XVI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Dwujęz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im. Stefanii Sempołowskiej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51.67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7" name="Obraz 27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XXXV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Dwujęz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im. Bolesława Prusa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Praga-Południe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50.69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8" name="Obraz 28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XXI LO im. Hugona Kołłątaja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49.42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9" name="Obraz 29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Społeczne Liceum Ogólnokształcące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48.89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0" name="Obraz 30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 Przymierza Rodzin im. Jana Pawła II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48.62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1" name="Obraz 31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Liceum Ogólnokształcące Niepubliczne nr 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48.39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2" name="Obraz 32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Autorskie LO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Niepubl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nr 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47.86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3" name="Obraz 33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Wielokulturowe Liceum Humanistyczne im. J. Kuronia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47.78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4" name="Obraz 34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XXIV Liceum Ogólnokształcące im. C. K. Norwida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47.59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5" name="Obraz 35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LXX LO im. Aleksandra Kamińskiego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47.47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6" name="Obraz 36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LXXXI LO im. Aleksandra Fredry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46.51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7" name="Obraz 37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IV Liceum Ogólnokształcące im. A. Mickiewicza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Praga-Południe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45.87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8" name="Obraz 38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Prywatne LO Sióstr Zmartwychwstanek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45.61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9" name="Obraz 39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PLO Sióstr Nazaretanek z Oddz. Międzynarodowymi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45.58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0" name="Obraz 40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XLIV Liceum Ogólnokształcące im. Stefana Banacha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44.38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1" name="Obraz 41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XCIV Liceum Ogólnokształcące im. gen. St. Maczka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44.30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2" name="Obraz 42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 Społeczne LO im. Jerzego Grotowskiego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44.22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3" name="Obraz 43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Społeczne LO nr 25 im. Marzenny Okońskiej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42.63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4" name="Obraz 44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 Liceum Ogólnokształcące im. Królowej Jadwigi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42.59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5" name="Obraz 45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 LO z Oddziałami Integracyjnymi im.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Ruy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Barbosy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42.04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6" name="Obraz 46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XLVII LO im. Stanisława Wyspiańskiego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Praga-Południe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41.18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7" name="Obraz 47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XCIX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Dwujęz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im. Zbigniewa Herberta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Praga-Południe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41.15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8" name="Obraz 48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 Niepubliczne Kolegium św. Stanisława Kostki KSW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40.86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9" name="Obraz 49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XLIX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Dwujęz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im. J. W. Goethego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0" name="Obraz 50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Prywatne LO im. Zofii i Jędrzeja Moraczewskich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39.55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1" name="Obraz 51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XII LO im. Henryka Sienkiewicza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39.27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2" name="Obraz 52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XLVIII LO im. Edwarda Dembowskiego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39.06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3" name="Obraz 53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Ogolnokszt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Szkoła Baletowa im. R.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Turczynowicza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39.00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4" name="Obraz 54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LXXXIII LO im. Emiliana Konopczyńskiego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38.35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5" name="Obraz 55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CXXXVII LO z Oddz. Dwujęzycznymi im. R. Schumana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37.93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6" name="Obraz 56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Akademickie Liceum Ogólnokształcące przy PJATK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37.63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7" name="Obraz 57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Państwowa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Ogólnokszt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Szkoła Muz. im. G. Bacewicz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36.87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8" name="Obraz 58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LXXX LO im. Leopolda Staffa w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ZSLiT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36.75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9" name="Obraz 59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Katolickie LO im. bł. ks. Romana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Archutowskiego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36.32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0" name="Obraz 60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Ogólnokszt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Szk. Muz. II St. w ZPSM nr 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36.21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1" name="Obraz 61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Niepubliczne LO nr 61 im. Stefana Kisielewskiego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35.37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2" name="Obraz 62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XLII LO im. Marii Konopnickiej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35.35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3" name="Obraz 63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CV Liceum Ogólnokształcące im. Zbigniewa Herberta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35.09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4" name="Obraz 64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III Liceum Ogólnokształcące im. gen. Sowińskiego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35.00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5" name="Obraz 65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XIII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Dwujęz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im.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płk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L. Lisa-Kuli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34.72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6" name="Obraz 66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LVIII LO im. Krzysztofa Kamila Baczyńskiego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34.63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7" name="Obraz 67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LXXV LO im. Jana III Sobieskiego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34.53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8" name="Obraz 68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LII Liceum Ogólnokształcące im. Wł. St. Reymonta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34.08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9" name="Obraz 69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Liceum Ogólnokształcące Społeczne Nr 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33.06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0" name="Obraz 70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XXXVIII LO im. Stanisława Kostki Potockiego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32.96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1" name="Obraz 71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Liceum Plastyczne w ZPSP im. W. Gersona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32.44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2" name="Obraz 72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Społeczne Liceum Ogólnokształcące nr 3 STO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32.36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3" name="Obraz 73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Społeczne LO nr 7 im. Bronisława Geremka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32.13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4" name="Obraz 74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LXXXVI Liceum Ogólnokształcące Batalionu "Zośka"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31.77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5" name="Obraz 75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XXX Liceum Ogólnokształcące im. Jana Śniadeckiego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31.28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6" name="Obraz 76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Integrac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im. B. Limanowskiego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30.60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7" name="Obraz 77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XXV Liceum Ogólnokształcące im. J. Wybickiego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8" name="Obraz 78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LXV Liceum Ogólnokształcące im. gen. Józefa Bema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30.27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9" name="Obraz 79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Katolickie Liceum Społeczne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29.96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80" name="Obraz 80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XLVI LO z Oddz. </w:t>
            </w:r>
            <w:proofErr w:type="spellStart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Dwujęz</w:t>
            </w:r>
            <w:proofErr w:type="spellEnd"/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im. Stefana Czarnieckiego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29.96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81" name="Obraz 81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 Liceum Ogólnokształcące im. Tadeusza Kościuszki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29.41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82" name="Obraz 82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LXXXIV Liceum Ogólnokształcące Bohaterów Narwiku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28.96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83" name="Obraz 83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CXIX Liceum Ogólnokształcące im. Jacka Kuronia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28.94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84" name="Obraz 84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Sportowe Liceum Ogólnokształcące nr 67 MGM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28.56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85" name="Obraz 85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LXII LO Mistrzostwa Sportowego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3FD5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28.38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86" name="Obraz 86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0E3FD5" w:rsidRPr="000E3FD5" w:rsidTr="000E3FD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3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0E3FD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LXXVIII LO im. Marii Pawlikowskiej-Jasnorzewskiej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E3FD5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pl-PL"/>
              </w:rPr>
            </w:pPr>
            <w:r w:rsidRPr="000E3FD5">
              <w:rPr>
                <w:rFonts w:ascii="Arial" w:eastAsia="Times New Roman" w:hAnsi="Arial" w:cs="Arial"/>
                <w:color w:val="333333"/>
                <w:sz w:val="15"/>
                <w:szCs w:val="15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pl-PL"/>
              </w:rPr>
            </w:pPr>
            <w:r w:rsidRPr="000E3FD5">
              <w:rPr>
                <w:rFonts w:ascii="Arial" w:eastAsia="Times New Roman" w:hAnsi="Arial" w:cs="Arial"/>
                <w:color w:val="333333"/>
                <w:sz w:val="15"/>
                <w:szCs w:val="15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pl-PL"/>
              </w:rPr>
            </w:pPr>
            <w:r w:rsidRPr="000E3FD5">
              <w:rPr>
                <w:rFonts w:ascii="Arial" w:eastAsia="Times New Roman" w:hAnsi="Arial" w:cs="Arial"/>
                <w:color w:val="333333"/>
                <w:sz w:val="15"/>
                <w:szCs w:val="15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E3FD5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pl-PL"/>
              </w:rPr>
              <w:t>27.97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BE1A8D"/>
                <w:sz w:val="15"/>
                <w:szCs w:val="15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87" name="Obraz 87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F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E3FD5" w:rsidRPr="000E3FD5" w:rsidRDefault="000E3FD5" w:rsidP="000E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1D16" w:rsidRDefault="00E41D16"/>
    <w:sectPr w:rsidR="00E41D16" w:rsidSect="000E3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623"/>
    <w:multiLevelType w:val="multilevel"/>
    <w:tmpl w:val="7D86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FD5"/>
    <w:rsid w:val="000E3FD5"/>
    <w:rsid w:val="00E4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D16"/>
  </w:style>
  <w:style w:type="paragraph" w:styleId="Nagwek2">
    <w:name w:val="heading 2"/>
    <w:basedOn w:val="Normalny"/>
    <w:link w:val="Nagwek2Znak"/>
    <w:uiPriority w:val="9"/>
    <w:qFormat/>
    <w:rsid w:val="000E3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3F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3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3FD5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E3F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603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920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580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3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icea.perspektywy.pl/2019/znak-jakosci-szko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SP397 Biblioteka</dc:creator>
  <cp:lastModifiedBy>SP397 Biblioteka</cp:lastModifiedBy>
  <cp:revision>1</cp:revision>
  <dcterms:created xsi:type="dcterms:W3CDTF">2019-01-17T10:00:00Z</dcterms:created>
  <dcterms:modified xsi:type="dcterms:W3CDTF">2019-01-17T10:01:00Z</dcterms:modified>
</cp:coreProperties>
</file>